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D9" w:rsidRPr="003129A8" w:rsidRDefault="0026470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29A8">
        <w:rPr>
          <w:rFonts w:ascii="Times New Roman" w:hAnsi="Times New Roman" w:cs="Times New Roman"/>
          <w:b/>
          <w:sz w:val="24"/>
          <w:szCs w:val="24"/>
        </w:rPr>
        <w:t>ПЛАН РАБОТЫ ПО ВОЛЕЙБОЛУ ДЛЯ ГНП НА АВГУСТ С 03 по 31</w:t>
      </w:r>
      <w:r w:rsidR="005F5FC9">
        <w:rPr>
          <w:rFonts w:ascii="Times New Roman" w:hAnsi="Times New Roman" w:cs="Times New Roman"/>
          <w:b/>
          <w:sz w:val="24"/>
          <w:szCs w:val="24"/>
        </w:rPr>
        <w:t>.08.2020</w:t>
      </w:r>
    </w:p>
    <w:p w:rsidR="00264707" w:rsidRDefault="00264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–Мещерякова Н.П.</w:t>
      </w:r>
    </w:p>
    <w:p w:rsidR="00264707" w:rsidRPr="003129A8" w:rsidRDefault="00264707">
      <w:pPr>
        <w:rPr>
          <w:rFonts w:ascii="Times New Roman" w:hAnsi="Times New Roman" w:cs="Times New Roman"/>
          <w:b/>
          <w:sz w:val="24"/>
          <w:szCs w:val="24"/>
        </w:rPr>
      </w:pPr>
      <w:r w:rsidRPr="003129A8">
        <w:rPr>
          <w:rFonts w:ascii="Times New Roman" w:hAnsi="Times New Roman" w:cs="Times New Roman"/>
          <w:b/>
          <w:sz w:val="24"/>
          <w:szCs w:val="24"/>
        </w:rPr>
        <w:t>РАСПИСАНИЕ – понедельник, среда, пятница 90 мин.</w:t>
      </w:r>
    </w:p>
    <w:p w:rsidR="00264707" w:rsidRDefault="00264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Медленный бег 5 мин;</w:t>
      </w:r>
    </w:p>
    <w:p w:rsidR="00264707" w:rsidRDefault="00264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Прыжки через скакалку 5мин (3подхода через отдых 30 сек. </w:t>
      </w:r>
      <w:r w:rsidR="005F5FC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25 раз)</w:t>
      </w:r>
    </w:p>
    <w:p w:rsidR="00264707" w:rsidRDefault="00264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Круговые движения в плечевом поясе 1мин вперёд</w:t>
      </w:r>
      <w:r w:rsidR="005F5F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назад</w:t>
      </w:r>
    </w:p>
    <w:p w:rsidR="00264707" w:rsidRDefault="00264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Приседания с выпрыгиванием 15-20 раз (присед полный и затем прыжок вверх )</w:t>
      </w:r>
    </w:p>
    <w:p w:rsidR="00264707" w:rsidRDefault="00264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Подъём туловища лёжа 2 подхода через отдых по 10-12 раз</w:t>
      </w:r>
      <w:r w:rsidR="003129A8">
        <w:rPr>
          <w:rFonts w:ascii="Times New Roman" w:hAnsi="Times New Roman" w:cs="Times New Roman"/>
          <w:sz w:val="24"/>
          <w:szCs w:val="24"/>
        </w:rPr>
        <w:t>.</w:t>
      </w:r>
      <w:r w:rsidR="005F5FC9">
        <w:rPr>
          <w:rFonts w:ascii="Times New Roman" w:hAnsi="Times New Roman" w:cs="Times New Roman"/>
          <w:sz w:val="24"/>
          <w:szCs w:val="24"/>
        </w:rPr>
        <w:t>(ноги согнуты в коленях)</w:t>
      </w:r>
    </w:p>
    <w:p w:rsidR="003129A8" w:rsidRDefault="00312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Сгибание разгибание рук (И.п.- упор лёжа, спина прямая -10,12 раз</w:t>
      </w:r>
      <w:r w:rsidR="005F5FC9">
        <w:rPr>
          <w:rFonts w:ascii="Times New Roman" w:hAnsi="Times New Roman" w:cs="Times New Roman"/>
          <w:sz w:val="24"/>
          <w:szCs w:val="24"/>
        </w:rPr>
        <w:t>)</w:t>
      </w:r>
    </w:p>
    <w:p w:rsidR="003129A8" w:rsidRDefault="00312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7.Повароты туловища влево, вправо ( стоя, стопы от пола не отрывать -1 мин)</w:t>
      </w:r>
    </w:p>
    <w:p w:rsidR="003129A8" w:rsidRDefault="00312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Прыжки вверх с доставанием определённого предмета -1 мин</w:t>
      </w:r>
    </w:p>
    <w:p w:rsidR="003129A8" w:rsidRDefault="00312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9.Броски мяча из-за головы как можно дальше ( стоя, двумя руками 10-12 подходов)</w:t>
      </w:r>
    </w:p>
    <w:p w:rsidR="003129A8" w:rsidRDefault="00312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Переворот назад через правое, левое плечо</w:t>
      </w:r>
      <w:r w:rsidR="00C32DDE">
        <w:rPr>
          <w:rFonts w:ascii="Times New Roman" w:hAnsi="Times New Roman" w:cs="Times New Roman"/>
          <w:sz w:val="24"/>
          <w:szCs w:val="24"/>
        </w:rPr>
        <w:t xml:space="preserve"> (акробатические элементы 3-4 подхода по 4-5 раз)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DDE" w:rsidRDefault="00C32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Передача мяча над собой -5 мин (цель держать передачу как можно дольше)</w:t>
      </w:r>
    </w:p>
    <w:p w:rsidR="00C32DDE" w:rsidRDefault="00C32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Приём мяча снизу – 5 мин (не забываем</w:t>
      </w:r>
      <w:r w:rsidR="005F5F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руки прямые, ровные, плечи не напрягаем)</w:t>
      </w:r>
    </w:p>
    <w:p w:rsidR="00C32DDE" w:rsidRDefault="00C32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Подача мяча – 5мин (л. нога впереди, руки прямые, мяч подбрасывать не выше 30 см)</w:t>
      </w:r>
    </w:p>
    <w:p w:rsidR="00C32DDE" w:rsidRDefault="00C32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Перебрасывание мяча с руки на руку (ловить кисть</w:t>
      </w:r>
      <w:r w:rsidR="005F5FC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, держать расстояние рук как можно дальше) </w:t>
      </w:r>
    </w:p>
    <w:p w:rsidR="00C32DDE" w:rsidRPr="00264707" w:rsidRDefault="00C32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ребята тренируемся прыжок в длину с места и </w:t>
      </w:r>
      <w:r w:rsidR="005F5FC9">
        <w:rPr>
          <w:rFonts w:ascii="Times New Roman" w:hAnsi="Times New Roman" w:cs="Times New Roman"/>
          <w:sz w:val="24"/>
          <w:szCs w:val="24"/>
        </w:rPr>
        <w:t>рисуем форму спортивную как вы её видите в каком цвете, с рукавом или без, с воротником или нет, одного цвета или в нескольких оттенках. Рисунки можно прислать мне на телефон. Всем удачи!           Надеюсь скоро увидимся…</w:t>
      </w:r>
    </w:p>
    <w:sectPr w:rsidR="00C32DDE" w:rsidRPr="0026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5D"/>
    <w:rsid w:val="000452D9"/>
    <w:rsid w:val="00264707"/>
    <w:rsid w:val="003129A8"/>
    <w:rsid w:val="0033293E"/>
    <w:rsid w:val="004E645D"/>
    <w:rsid w:val="005F5FC9"/>
    <w:rsid w:val="00687248"/>
    <w:rsid w:val="00C3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EDC8C-B8B4-40C3-9F1F-7063884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2020-08-03T12:52:00Z</dcterms:created>
  <dcterms:modified xsi:type="dcterms:W3CDTF">2020-08-03T12:52:00Z</dcterms:modified>
</cp:coreProperties>
</file>